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D148B" w14:textId="402E08CC" w:rsidR="00A07A53" w:rsidRDefault="009377DE" w:rsidP="00D55620">
      <w:pPr>
        <w:jc w:val="center"/>
        <w:rPr>
          <w:rFonts w:ascii="DFPMaruGothic-SB" w:eastAsia="DFPMaruGothic-SB"/>
          <w:sz w:val="64"/>
          <w:szCs w:val="64"/>
        </w:rPr>
      </w:pPr>
      <w:r w:rsidRPr="00E733CB">
        <w:rPr>
          <w:rFonts w:ascii="DFPMaruGothic-SB" w:eastAsia="DFPMaruGothic-SB"/>
          <w:color w:val="0070C0"/>
          <w:sz w:val="56"/>
          <w:szCs w:val="56"/>
        </w:rPr>
        <w:t xml:space="preserve"> </w:t>
      </w:r>
      <w:r w:rsidR="00D55620" w:rsidRPr="00E733CB">
        <w:rPr>
          <w:rFonts w:ascii="DFPMaruGothic-SB" w:eastAsia="DFPMaruGothic-SB" w:hint="eastAsia"/>
          <w:color w:val="0070C0"/>
          <w:sz w:val="64"/>
          <w:szCs w:val="64"/>
        </w:rPr>
        <w:t>がん</w:t>
      </w:r>
      <w:r w:rsidR="005C41B6" w:rsidRPr="00E733CB">
        <w:rPr>
          <w:rFonts w:ascii="DFPMaruGothic-SB" w:eastAsia="DFPMaruGothic-SB" w:hint="eastAsia"/>
          <w:color w:val="0070C0"/>
          <w:sz w:val="64"/>
          <w:szCs w:val="64"/>
        </w:rPr>
        <w:t>医療連携</w:t>
      </w:r>
      <w:r w:rsidR="005C41B6" w:rsidRPr="00E733CB">
        <w:rPr>
          <w:rFonts w:ascii="DFPMaruGothic-SB" w:eastAsia="DFPMaruGothic-SB"/>
          <w:color w:val="0070C0"/>
          <w:sz w:val="64"/>
          <w:szCs w:val="64"/>
        </w:rPr>
        <w:t xml:space="preserve"> </w:t>
      </w:r>
      <w:r w:rsidR="005C41B6" w:rsidRPr="00E733CB">
        <w:rPr>
          <w:rFonts w:ascii="DFPMaruGothic-SB" w:eastAsia="DFPMaruGothic-SB" w:hint="eastAsia"/>
          <w:color w:val="0070C0"/>
          <w:sz w:val="64"/>
          <w:szCs w:val="64"/>
        </w:rPr>
        <w:t>歯科医院について</w:t>
      </w:r>
      <w:r w:rsidRPr="00E733CB">
        <w:rPr>
          <w:rFonts w:ascii="DFPMaruGothic-SB" w:eastAsia="DFPMaruGothic-SB"/>
          <w:sz w:val="64"/>
          <w:szCs w:val="64"/>
        </w:rPr>
        <w:t xml:space="preserve"> </w:t>
      </w:r>
    </w:p>
    <w:p w14:paraId="6693EB61" w14:textId="53B9DB54" w:rsidR="005039DC" w:rsidRPr="00E4721B" w:rsidRDefault="005039DC" w:rsidP="00D55620">
      <w:pPr>
        <w:jc w:val="center"/>
        <w:rPr>
          <w:rFonts w:ascii="DFPMaruGothic-SB" w:eastAsia="DFPMaruGothic-SB"/>
          <w:sz w:val="64"/>
          <w:szCs w:val="64"/>
        </w:rPr>
      </w:pPr>
      <w:r w:rsidRPr="003C3F8B">
        <w:rPr>
          <w:rFonts w:ascii="DFPMaruGothic-SB" w:eastAsia="DFPMaruGothic-SB" w:hAnsi="HG丸ｺﾞｼｯｸM-PRO" w:hint="eastAsia"/>
          <w:color w:val="FF0000"/>
          <w:sz w:val="28"/>
          <w:szCs w:val="28"/>
        </w:rPr>
        <w:t>お口のケアで、がん治療による合併症を軽減することができます。</w:t>
      </w:r>
    </w:p>
    <w:p w14:paraId="60FA3621" w14:textId="18EFFDE3" w:rsidR="00E16AC3" w:rsidRPr="00E733CB" w:rsidRDefault="00E16AC3" w:rsidP="00E733CB">
      <w:pPr>
        <w:jc w:val="center"/>
        <w:rPr>
          <w:rFonts w:ascii="DFPMaruGothic-SB" w:eastAsia="DFPMaruGothic-SB"/>
          <w:sz w:val="44"/>
          <w:szCs w:val="44"/>
        </w:rPr>
      </w:pPr>
      <w:r w:rsidRPr="00E16AC3">
        <w:rPr>
          <w:rFonts w:ascii="DFPMaruGothic-SB" w:eastAsia="DFPMaruGothic-SB"/>
          <w:noProof/>
          <w:sz w:val="44"/>
          <w:szCs w:val="44"/>
        </w:rPr>
        <w:drawing>
          <wp:inline distT="0" distB="0" distL="0" distR="0" wp14:anchorId="76C9A1BC" wp14:editId="304EA1EF">
            <wp:extent cx="5207000" cy="3111500"/>
            <wp:effectExtent l="0" t="0" r="0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C1E3D1" w14:textId="41D3F6DC" w:rsidR="006D64F9" w:rsidRPr="003C3F8B" w:rsidRDefault="009377DE" w:rsidP="006D64F9">
      <w:pPr>
        <w:jc w:val="center"/>
        <w:rPr>
          <w:rFonts w:ascii="HG丸ｺﾞｼｯｸM-PRO" w:eastAsia="HG丸ｺﾞｼｯｸM-PRO" w:hAnsi="HG丸ｺﾞｼｯｸM-PRO"/>
          <w:color w:val="002060"/>
          <w:sz w:val="32"/>
          <w:szCs w:val="32"/>
        </w:rPr>
      </w:pPr>
      <w:r w:rsidRPr="003C3F8B">
        <w:rPr>
          <w:rFonts w:ascii="HG丸ｺﾞｼｯｸM-PRO" w:eastAsia="HG丸ｺﾞｼｯｸM-PRO" w:hAnsi="HG丸ｺﾞｼｯｸM-PRO" w:hint="eastAsia"/>
          <w:color w:val="002060"/>
          <w:sz w:val="32"/>
          <w:szCs w:val="32"/>
        </w:rPr>
        <w:t>当院では、</w:t>
      </w:r>
      <w:r w:rsidR="00E16AC3" w:rsidRPr="003C3F8B">
        <w:rPr>
          <w:rFonts w:ascii="HG丸ｺﾞｼｯｸM-PRO" w:eastAsia="HG丸ｺﾞｼｯｸM-PRO" w:hAnsi="HG丸ｺﾞｼｯｸM-PRO" w:hint="eastAsia"/>
          <w:color w:val="002060"/>
          <w:sz w:val="32"/>
          <w:szCs w:val="32"/>
        </w:rPr>
        <w:t>がん治療中でも安心して歯科受診ができるよう</w:t>
      </w:r>
      <w:r w:rsidR="00CB2C07" w:rsidRPr="003C3F8B">
        <w:rPr>
          <w:rFonts w:ascii="HG丸ｺﾞｼｯｸM-PRO" w:eastAsia="HG丸ｺﾞｼｯｸM-PRO" w:hAnsi="HG丸ｺﾞｼｯｸM-PRO" w:hint="eastAsia"/>
          <w:color w:val="002060"/>
          <w:sz w:val="32"/>
          <w:szCs w:val="32"/>
        </w:rPr>
        <w:t>に</w:t>
      </w:r>
      <w:r w:rsidRPr="003C3F8B">
        <w:rPr>
          <w:rFonts w:ascii="HG丸ｺﾞｼｯｸM-PRO" w:eastAsia="HG丸ｺﾞｼｯｸM-PRO" w:hAnsi="HG丸ｺﾞｼｯｸM-PRO" w:hint="eastAsia"/>
          <w:color w:val="002060"/>
          <w:sz w:val="32"/>
          <w:szCs w:val="32"/>
        </w:rPr>
        <w:t>、</w:t>
      </w:r>
    </w:p>
    <w:p w14:paraId="2D4DA790" w14:textId="1833F198" w:rsidR="009377DE" w:rsidRPr="003C3F8B" w:rsidRDefault="00E16AC3" w:rsidP="006D64F9">
      <w:pPr>
        <w:jc w:val="center"/>
        <w:rPr>
          <w:rFonts w:ascii="HG丸ｺﾞｼｯｸM-PRO" w:eastAsia="HG丸ｺﾞｼｯｸM-PRO" w:hAnsi="HG丸ｺﾞｼｯｸM-PRO"/>
          <w:color w:val="002060"/>
          <w:sz w:val="32"/>
          <w:szCs w:val="32"/>
        </w:rPr>
      </w:pPr>
      <w:r w:rsidRPr="003C3F8B">
        <w:rPr>
          <w:rFonts w:ascii="HG丸ｺﾞｼｯｸM-PRO" w:eastAsia="HG丸ｺﾞｼｯｸM-PRO" w:hAnsi="HG丸ｺﾞｼｯｸM-PRO" w:hint="eastAsia"/>
          <w:color w:val="002060"/>
          <w:sz w:val="32"/>
          <w:szCs w:val="32"/>
        </w:rPr>
        <w:t>静岡県歯科医師会との協働のもと</w:t>
      </w:r>
      <w:r w:rsidR="009377DE" w:rsidRPr="003C3F8B">
        <w:rPr>
          <w:rFonts w:ascii="HG丸ｺﾞｼｯｸM-PRO" w:eastAsia="HG丸ｺﾞｼｯｸM-PRO" w:hAnsi="HG丸ｺﾞｼｯｸM-PRO" w:hint="eastAsia"/>
          <w:color w:val="002060"/>
          <w:sz w:val="32"/>
          <w:szCs w:val="32"/>
        </w:rPr>
        <w:t>、</w:t>
      </w:r>
    </w:p>
    <w:p w14:paraId="3A51223D" w14:textId="5BA14F35" w:rsidR="002F2A2D" w:rsidRDefault="005039DC" w:rsidP="005039DC">
      <w:pPr>
        <w:jc w:val="center"/>
        <w:rPr>
          <w:rFonts w:ascii="HG丸ｺﾞｼｯｸM-PRO" w:eastAsia="HG丸ｺﾞｼｯｸM-PRO" w:hAnsi="HG丸ｺﾞｼｯｸM-PRO"/>
          <w:color w:val="00206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6840658" wp14:editId="1409A54C">
                <wp:simplePos x="0" y="0"/>
                <wp:positionH relativeFrom="column">
                  <wp:posOffset>-57150</wp:posOffset>
                </wp:positionH>
                <wp:positionV relativeFrom="paragraph">
                  <wp:posOffset>480060</wp:posOffset>
                </wp:positionV>
                <wp:extent cx="6677660" cy="3644900"/>
                <wp:effectExtent l="0" t="0" r="27940" b="38100"/>
                <wp:wrapThrough wrapText="bothSides">
                  <wp:wrapPolygon edited="0">
                    <wp:start x="11338" y="0"/>
                    <wp:lineTo x="0" y="452"/>
                    <wp:lineTo x="0" y="21675"/>
                    <wp:lineTo x="21608" y="21675"/>
                    <wp:lineTo x="21608" y="903"/>
                    <wp:lineTo x="21115" y="0"/>
                    <wp:lineTo x="11338" y="0"/>
                  </wp:wrapPolygon>
                </wp:wrapThrough>
                <wp:docPr id="2" name="図形グループ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660" cy="3644900"/>
                          <a:chOff x="0" y="0"/>
                          <a:chExt cx="6677660" cy="364490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88900"/>
                            <a:ext cx="3340100" cy="145542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4682BA" w14:textId="0D57709B" w:rsidR="00E16AC3" w:rsidRPr="00F352C4" w:rsidRDefault="00F352C4" w:rsidP="00A2215B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="HGｺﾞｼｯｸE" w:eastAsia="HGｺﾞｼｯｸE" w:hAnsi="HGｺﾞｼｯｸE"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/>
                                  <w:color w:val="002060"/>
                                </w:rPr>
                                <w:t xml:space="preserve"> </w:t>
                              </w:r>
                              <w:r w:rsidR="00E16AC3" w:rsidRPr="00F352C4">
                                <w:rPr>
                                  <w:rFonts w:ascii="HGｺﾞｼｯｸE" w:eastAsia="HGｺﾞｼｯｸE" w:hAnsi="HGｺﾞｼｯｸE" w:hint="eastAsia"/>
                                  <w:color w:val="002060"/>
                                  <w:sz w:val="28"/>
                                  <w:szCs w:val="28"/>
                                </w:rPr>
                                <w:t>がん医療連携歯科医院を紹介します</w:t>
                              </w:r>
                            </w:p>
                            <w:p w14:paraId="252D9A7F" w14:textId="77777777" w:rsidR="00E16AC3" w:rsidRDefault="00E16AC3" w:rsidP="00364612">
                              <w:pPr>
                                <w:jc w:val="center"/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  <w:p w14:paraId="47225664" w14:textId="5D11FB46" w:rsidR="00364612" w:rsidRPr="00E16AC3" w:rsidRDefault="00364612" w:rsidP="00364612">
                              <w:pPr>
                                <w:jc w:val="center"/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E16AC3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16AC3">
                                <w:rPr>
                                  <w:rFonts w:hint="eastAsia"/>
                                  <w:color w:val="002060"/>
                                  <w:sz w:val="28"/>
                                  <w:szCs w:val="28"/>
                                </w:rPr>
                                <w:t>開始</w:t>
                              </w:r>
                            </w:p>
                            <w:p w14:paraId="0B5915BF" w14:textId="77777777" w:rsidR="00364612" w:rsidRPr="00E16AC3" w:rsidRDefault="00364612" w:rsidP="00364612">
                              <w:pPr>
                                <w:jc w:val="center"/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0" y="622300"/>
                            <a:ext cx="3340100" cy="1148080"/>
                          </a:xfrm>
                          <a:prstGeom prst="roundRect">
                            <a:avLst>
                              <a:gd name="adj" fmla="val 2730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0212D4" w14:textId="4A51CC09" w:rsidR="00E16AC3" w:rsidRPr="00A2215B" w:rsidRDefault="00E16AC3" w:rsidP="00AF3EA5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◆</w:t>
                              </w:r>
                              <w:r w:rsidR="003465FF"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受診しやすい歯科医院を紹介します</w:t>
                              </w:r>
                            </w:p>
                            <w:p w14:paraId="322D897F" w14:textId="16E93E7F" w:rsidR="003465FF" w:rsidRPr="00A2215B" w:rsidRDefault="003465FF" w:rsidP="00AF3EA5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◆　診療情報提供書等</w:t>
                              </w:r>
                              <w:r w:rsidR="00836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の書類</w:t>
                              </w: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をお渡しします</w:t>
                              </w:r>
                            </w:p>
                            <w:p w14:paraId="100B8235" w14:textId="7BFD3B25" w:rsidR="003465FF" w:rsidRPr="00A2215B" w:rsidRDefault="003465FF" w:rsidP="00AF3EA5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◆　電話等で予約してから受診して下さい</w:t>
                              </w:r>
                            </w:p>
                            <w:p w14:paraId="3E6E8D3F" w14:textId="77777777" w:rsidR="003465FF" w:rsidRPr="00A2215B" w:rsidRDefault="003465FF" w:rsidP="00AF3EA5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3340100" y="0"/>
                            <a:ext cx="3337560" cy="197866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BF3DA6" w14:textId="6A352AAD" w:rsidR="00CB012B" w:rsidRPr="00A2215B" w:rsidRDefault="00A2215B" w:rsidP="00A2215B">
                              <w:pPr>
                                <w:rPr>
                                  <w:rFonts w:ascii="HGｺﾞｼｯｸE" w:eastAsia="HGｺﾞｼｯｸE" w:hAnsi="HGｺﾞｼｯｸE"/>
                                  <w:color w:val="002060"/>
                                </w:rPr>
                              </w:pPr>
                              <w:r w:rsidRPr="00A2215B">
                                <w:rPr>
                                  <w:rFonts w:ascii="HGｺﾞｼｯｸE" w:eastAsia="HGｺﾞｼｯｸE" w:hAnsi="HGｺﾞｼｯｸE" w:hint="eastAsia"/>
                                  <w:color w:val="002060"/>
                                  <w:sz w:val="36"/>
                                  <w:szCs w:val="36"/>
                                </w:rPr>
                                <w:t>②</w:t>
                              </w:r>
                              <w:r>
                                <w:rPr>
                                  <w:rFonts w:ascii="HGｺﾞｼｯｸE" w:eastAsia="HGｺﾞｼｯｸE" w:hAnsi="HGｺﾞｼｯｸE" w:hint="eastAsia"/>
                                  <w:color w:val="002060"/>
                                </w:rPr>
                                <w:t xml:space="preserve">　</w:t>
                              </w:r>
                              <w:r w:rsidR="00CB012B" w:rsidRPr="00F352C4">
                                <w:rPr>
                                  <w:rFonts w:ascii="HGｺﾞｼｯｸE" w:eastAsia="HGｺﾞｼｯｸE" w:hAnsi="HGｺﾞｼｯｸE" w:hint="eastAsia"/>
                                  <w:color w:val="002060"/>
                                  <w:sz w:val="28"/>
                                  <w:szCs w:val="28"/>
                                </w:rPr>
                                <w:t>がん医療連携</w:t>
                              </w:r>
                              <w:r w:rsidR="00CB012B" w:rsidRPr="00F352C4">
                                <w:rPr>
                                  <w:rFonts w:ascii="HGｺﾞｼｯｸE" w:eastAsia="HGｺﾞｼｯｸE" w:hAnsi="HGｺﾞｼｯｸE"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B012B" w:rsidRPr="00F352C4">
                                <w:rPr>
                                  <w:rFonts w:ascii="HGｺﾞｼｯｸE" w:eastAsia="HGｺﾞｼｯｸE" w:hAnsi="HGｺﾞｼｯｸE" w:hint="eastAsia"/>
                                  <w:color w:val="002060"/>
                                  <w:sz w:val="28"/>
                                  <w:szCs w:val="28"/>
                                </w:rPr>
                                <w:t>歯科医院での処置</w:t>
                              </w:r>
                            </w:p>
                            <w:p w14:paraId="4FAD13D9" w14:textId="77777777" w:rsidR="00CB012B" w:rsidRDefault="00CB012B" w:rsidP="00CB012B">
                              <w:pPr>
                                <w:jc w:val="center"/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  <w:p w14:paraId="3DDF4020" w14:textId="77777777" w:rsidR="00CB012B" w:rsidRPr="00E16AC3" w:rsidRDefault="00CB012B" w:rsidP="00CB012B">
                              <w:pPr>
                                <w:jc w:val="center"/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E16AC3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16AC3">
                                <w:rPr>
                                  <w:rFonts w:hint="eastAsia"/>
                                  <w:color w:val="002060"/>
                                  <w:sz w:val="28"/>
                                  <w:szCs w:val="28"/>
                                </w:rPr>
                                <w:t>開始</w:t>
                              </w:r>
                            </w:p>
                            <w:p w14:paraId="38ABF2BA" w14:textId="77777777" w:rsidR="00CB012B" w:rsidRPr="00E16AC3" w:rsidRDefault="00CB012B" w:rsidP="00CB012B">
                              <w:pPr>
                                <w:jc w:val="center"/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3340100" y="622300"/>
                            <a:ext cx="3337560" cy="3022600"/>
                          </a:xfrm>
                          <a:prstGeom prst="roundRect">
                            <a:avLst>
                              <a:gd name="adj" fmla="val 2730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2EF700" w14:textId="57FB3F28" w:rsidR="00CB012B" w:rsidRPr="00A2215B" w:rsidRDefault="00CB012B" w:rsidP="00AF3EA5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◆　受診の際に当院からの書類を提出して下さい</w:t>
                              </w:r>
                            </w:p>
                            <w:p w14:paraId="6340373D" w14:textId="42232A96" w:rsidR="00CB012B" w:rsidRPr="00A2215B" w:rsidRDefault="00CB012B" w:rsidP="00AF3EA5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◆　必要な歯科処置、ケアを受けて下さい</w:t>
                              </w:r>
                            </w:p>
                            <w:p w14:paraId="5A25A23E" w14:textId="1F298FC2" w:rsidR="00CB012B" w:rsidRPr="00A2215B" w:rsidRDefault="00AF3EA5" w:rsidP="00AF3EA5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2F2BA6"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・</w:t>
                              </w: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歯ブラシではとれない細菌の汚れの清掃</w:t>
                              </w:r>
                              <w:r w:rsidR="002F2BA6"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や、</w:t>
                              </w:r>
                            </w:p>
                            <w:p w14:paraId="1CEAEACE" w14:textId="462A18EB" w:rsidR="00AF3EA5" w:rsidRPr="00A2215B" w:rsidRDefault="00AF3EA5" w:rsidP="00AF3EA5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適切な歯みがきの指導が中心です</w:t>
                              </w:r>
                            </w:p>
                            <w:p w14:paraId="52CA005E" w14:textId="03D31A30" w:rsidR="00AF3EA5" w:rsidRPr="00A2215B" w:rsidRDefault="00AF3EA5" w:rsidP="00AF3EA5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2F2BA6"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・</w:t>
                              </w: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通常、1〜2回の処置で終了します</w:t>
                              </w:r>
                            </w:p>
                            <w:p w14:paraId="71D95ADD" w14:textId="580AD400" w:rsidR="00AF3EA5" w:rsidRPr="00A2215B" w:rsidRDefault="00AF3EA5" w:rsidP="00AF3EA5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2F2BA6"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・</w:t>
                              </w: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保険適応</w:t>
                              </w:r>
                              <w:r w:rsidR="002F2BA6"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の</w:t>
                              </w: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範囲</w:t>
                              </w:r>
                              <w:r w:rsidR="002F2BA6"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の処置</w:t>
                              </w: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で</w:t>
                              </w:r>
                              <w:r w:rsidR="002F2BA6"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、ケアだけであれば</w:t>
                              </w:r>
                              <w:r w:rsidR="002F2BA6" w:rsidRPr="00A2215B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br/>
                                <w:t xml:space="preserve">　　</w:t>
                              </w:r>
                              <w:r w:rsidR="002F2BA6"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費用は</w:t>
                              </w: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3,000円程度です</w:t>
                              </w:r>
                            </w:p>
                            <w:p w14:paraId="680EBC77" w14:textId="3234D510" w:rsidR="00AF3EA5" w:rsidRPr="00A2215B" w:rsidRDefault="00AF3EA5" w:rsidP="00AF3EA5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　（他の処置により変わる可能性もあります）</w:t>
                              </w:r>
                            </w:p>
                            <w:p w14:paraId="35926E2A" w14:textId="5D691B29" w:rsidR="00CB012B" w:rsidRPr="00A2215B" w:rsidRDefault="00CB012B" w:rsidP="00AF3EA5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◆　</w:t>
                              </w:r>
                              <w:r w:rsidR="00AF3EA5"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処置が終わったら書類を受け取って下さい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0" y="1778000"/>
                            <a:ext cx="3340100" cy="145542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70A108" w14:textId="5C2DF111" w:rsidR="00AF3EA5" w:rsidRPr="003465FF" w:rsidRDefault="00A2215B" w:rsidP="00A2215B">
                              <w:pPr>
                                <w:jc w:val="left"/>
                                <w:rPr>
                                  <w:rFonts w:ascii="HGｺﾞｼｯｸE" w:eastAsia="HGｺﾞｼｯｸE" w:hAnsi="HGｺﾞｼｯｸE"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A2215B">
                                <w:rPr>
                                  <w:rFonts w:ascii="HGｺﾞｼｯｸE" w:eastAsia="HGｺﾞｼｯｸE" w:hAnsi="HGｺﾞｼｯｸE" w:hint="eastAsia"/>
                                  <w:color w:val="002060"/>
                                  <w:sz w:val="36"/>
                                  <w:szCs w:val="36"/>
                                </w:rPr>
                                <w:t>③</w:t>
                              </w:r>
                              <w:r>
                                <w:rPr>
                                  <w:rFonts w:ascii="HGｺﾞｼｯｸE" w:eastAsia="HGｺﾞｼｯｸE" w:hAnsi="HGｺﾞｼｯｸE" w:hint="eastAsia"/>
                                  <w:color w:val="00206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AF3EA5" w:rsidRPr="00F352C4">
                                <w:rPr>
                                  <w:rFonts w:ascii="HGｺﾞｼｯｸE" w:eastAsia="HGｺﾞｼｯｸE" w:hAnsi="HGｺﾞｼｯｸE" w:hint="eastAsia"/>
                                  <w:color w:val="002060"/>
                                  <w:sz w:val="28"/>
                                  <w:szCs w:val="28"/>
                                </w:rPr>
                                <w:t>入院・治療</w:t>
                              </w:r>
                            </w:p>
                            <w:p w14:paraId="5ADEA0D2" w14:textId="77777777" w:rsidR="00AF3EA5" w:rsidRDefault="00AF3EA5" w:rsidP="00AF3EA5">
                              <w:pPr>
                                <w:jc w:val="center"/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  <w:p w14:paraId="29CC8E4E" w14:textId="77777777" w:rsidR="00AF3EA5" w:rsidRPr="00E16AC3" w:rsidRDefault="00AF3EA5" w:rsidP="00AF3EA5">
                              <w:pPr>
                                <w:jc w:val="center"/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E16AC3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16AC3">
                                <w:rPr>
                                  <w:rFonts w:hint="eastAsia"/>
                                  <w:color w:val="002060"/>
                                  <w:sz w:val="28"/>
                                  <w:szCs w:val="28"/>
                                </w:rPr>
                                <w:t>開始</w:t>
                              </w:r>
                            </w:p>
                            <w:p w14:paraId="277BFD09" w14:textId="77777777" w:rsidR="00AF3EA5" w:rsidRPr="00E16AC3" w:rsidRDefault="00AF3EA5" w:rsidP="00AF3EA5">
                              <w:pPr>
                                <w:jc w:val="center"/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0" y="2286000"/>
                            <a:ext cx="3340100" cy="1356360"/>
                          </a:xfrm>
                          <a:prstGeom prst="roundRect">
                            <a:avLst>
                              <a:gd name="adj" fmla="val 2730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9CBA84" w14:textId="27E4438D" w:rsidR="00A2215B" w:rsidRDefault="00AF3EA5" w:rsidP="00E733CB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◆　連携歯科医院で受け取った書類を</w:t>
                              </w:r>
                              <w:r w:rsidR="00A1297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、入院時に</w:t>
                              </w:r>
                            </w:p>
                            <w:p w14:paraId="559E0A7C" w14:textId="1220D1DF" w:rsidR="00AF3EA5" w:rsidRPr="00A2215B" w:rsidRDefault="00A2215B" w:rsidP="00E733CB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  <w:r w:rsidR="00AF3EA5"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提出して下さい</w:t>
                              </w:r>
                            </w:p>
                            <w:p w14:paraId="102011A3" w14:textId="77777777" w:rsidR="00A2215B" w:rsidRDefault="00AF3EA5" w:rsidP="00E733CB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◆　歯科医院からの情報を、入院中の口腔ケアに</w:t>
                              </w:r>
                            </w:p>
                            <w:p w14:paraId="441DECC8" w14:textId="7B00300A" w:rsidR="00AF3EA5" w:rsidRPr="00A2215B" w:rsidRDefault="00A2215B" w:rsidP="00E733CB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  <w:r w:rsidR="00A1297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看護師が</w:t>
                              </w:r>
                              <w:r w:rsidR="00AF3EA5"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活用します</w:t>
                              </w:r>
                            </w:p>
                            <w:p w14:paraId="7D121E60" w14:textId="4B119889" w:rsidR="00AF3EA5" w:rsidRPr="00A2215B" w:rsidRDefault="00AF3EA5" w:rsidP="00E733CB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A221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◆　電話等で予約してから受診して下さい</w:t>
                              </w:r>
                            </w:p>
                            <w:p w14:paraId="3B24378B" w14:textId="77777777" w:rsidR="00AF3EA5" w:rsidRPr="00A2215B" w:rsidRDefault="00AF3EA5" w:rsidP="00E733CB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40658" id="図形グループ 2" o:spid="_x0000_s1026" style="position:absolute;left:0;text-align:left;margin-left:-4.5pt;margin-top:37.8pt;width:525.8pt;height:287pt;z-index:251674624" coordsize="66776,36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">
                <v:roundrect id="角丸四角形 3" o:spid="_x0000_s1027" style="position:absolute;top:889;width:33401;height:145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" fillcolor="#fff2cc [663]" strokecolor="#1f3763 [1604]" strokeweight="1pt">
                  <v:stroke joinstyle="miter"/>
                  <v:textbox>
                    <w:txbxContent>
                      <w:p w14:paraId="654682BA" w14:textId="0D57709B" w:rsidR="00E16AC3" w:rsidRPr="00F352C4" w:rsidRDefault="00F352C4" w:rsidP="00A2215B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ascii="HGｺﾞｼｯｸE" w:eastAsia="HGｺﾞｼｯｸE" w:hAnsi="HGｺﾞｼｯｸE"/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ｺﾞｼｯｸE" w:eastAsia="HGｺﾞｼｯｸE" w:hAnsi="HGｺﾞｼｯｸE"/>
                            <w:color w:val="002060"/>
                          </w:rPr>
                          <w:t xml:space="preserve"> </w:t>
                        </w:r>
                        <w:r w:rsidR="00E16AC3" w:rsidRPr="00F352C4">
                          <w:rPr>
                            <w:rFonts w:ascii="HGｺﾞｼｯｸE" w:eastAsia="HGｺﾞｼｯｸE" w:hAnsi="HGｺﾞｼｯｸE" w:hint="eastAsia"/>
                            <w:color w:val="002060"/>
                            <w:sz w:val="28"/>
                            <w:szCs w:val="28"/>
                          </w:rPr>
                          <w:t>がん医療連携歯科医院を紹介します</w:t>
                        </w:r>
                      </w:p>
                      <w:p w14:paraId="252D9A7F" w14:textId="77777777" w:rsidR="00E16AC3" w:rsidRDefault="00E16AC3" w:rsidP="00364612">
                        <w:pPr>
                          <w:jc w:val="center"/>
                          <w:rPr>
                            <w:color w:val="002060"/>
                            <w:sz w:val="28"/>
                            <w:szCs w:val="28"/>
                          </w:rPr>
                        </w:pPr>
                      </w:p>
                      <w:p w14:paraId="47225664" w14:textId="5D11FB46" w:rsidR="00364612" w:rsidRPr="00E16AC3" w:rsidRDefault="00364612" w:rsidP="00364612">
                        <w:pPr>
                          <w:jc w:val="center"/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E16AC3">
                          <w:rPr>
                            <w:color w:val="002060"/>
                            <w:sz w:val="28"/>
                            <w:szCs w:val="28"/>
                          </w:rPr>
                          <w:br/>
                        </w:r>
                        <w:r w:rsidRPr="00E16AC3">
                          <w:rPr>
                            <w:rFonts w:hint="eastAsia"/>
                            <w:color w:val="002060"/>
                            <w:sz w:val="28"/>
                            <w:szCs w:val="28"/>
                          </w:rPr>
                          <w:t>開始</w:t>
                        </w:r>
                      </w:p>
                      <w:p w14:paraId="0B5915BF" w14:textId="77777777" w:rsidR="00364612" w:rsidRPr="00E16AC3" w:rsidRDefault="00364612" w:rsidP="00364612">
                        <w:pPr>
                          <w:jc w:val="center"/>
                          <w:rPr>
                            <w:color w:val="0020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角丸四角形 7" o:spid="_x0000_s1028" style="position:absolute;top:6223;width:33401;height:11480;visibility:visible;mso-wrap-style:square;v-text-anchor:top" arcsize="17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" fillcolor="white [3212]" strokecolor="#1f3763 [1604]" strokeweight="1pt">
                  <v:stroke joinstyle="miter"/>
                  <v:textbox>
                    <w:txbxContent>
                      <w:p w14:paraId="4E0212D4" w14:textId="4A51CC09" w:rsidR="00E16AC3" w:rsidRPr="00A2215B" w:rsidRDefault="00E16AC3" w:rsidP="00AF3EA5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◆</w:t>
                        </w:r>
                        <w:r w:rsidR="003465FF"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</w:t>
                        </w: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受診しやすい歯科医院を紹介します</w:t>
                        </w:r>
                      </w:p>
                      <w:p w14:paraId="322D897F" w14:textId="16E93E7F" w:rsidR="003465FF" w:rsidRPr="00A2215B" w:rsidRDefault="003465FF" w:rsidP="00AF3EA5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◆　診療情報提供書等</w:t>
                        </w:r>
                        <w:r w:rsidR="00836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の書類</w:t>
                        </w: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をお渡しします</w:t>
                        </w:r>
                      </w:p>
                      <w:p w14:paraId="100B8235" w14:textId="7BFD3B25" w:rsidR="003465FF" w:rsidRPr="00A2215B" w:rsidRDefault="003465FF" w:rsidP="00AF3EA5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◆　電話等で予約してから受診して下さい</w:t>
                        </w:r>
                      </w:p>
                      <w:p w14:paraId="3E6E8D3F" w14:textId="77777777" w:rsidR="003465FF" w:rsidRPr="00A2215B" w:rsidRDefault="003465FF" w:rsidP="00AF3EA5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roundrect id="角丸四角形 8" o:spid="_x0000_s1029" style="position:absolute;left:33401;width:33375;height:197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" fillcolor="#fff2cc [663]" strokecolor="#1f3763 [1604]" strokeweight="1pt">
                  <v:stroke joinstyle="miter"/>
                  <v:textbox>
                    <w:txbxContent>
                      <w:p w14:paraId="7CBF3DA6" w14:textId="6A352AAD" w:rsidR="00CB012B" w:rsidRPr="00A2215B" w:rsidRDefault="00A2215B" w:rsidP="00A2215B">
                        <w:pPr>
                          <w:rPr>
                            <w:rFonts w:ascii="HGｺﾞｼｯｸE" w:eastAsia="HGｺﾞｼｯｸE" w:hAnsi="HGｺﾞｼｯｸE"/>
                            <w:color w:val="002060"/>
                          </w:rPr>
                        </w:pPr>
                        <w:r w:rsidRPr="00A2215B">
                          <w:rPr>
                            <w:rFonts w:ascii="HGｺﾞｼｯｸE" w:eastAsia="HGｺﾞｼｯｸE" w:hAnsi="HGｺﾞｼｯｸE" w:hint="eastAsia"/>
                            <w:color w:val="002060"/>
                            <w:sz w:val="36"/>
                            <w:szCs w:val="36"/>
                          </w:rPr>
                          <w:t>②</w:t>
                        </w:r>
                        <w:r>
                          <w:rPr>
                            <w:rFonts w:ascii="HGｺﾞｼｯｸE" w:eastAsia="HGｺﾞｼｯｸE" w:hAnsi="HGｺﾞｼｯｸE" w:hint="eastAsia"/>
                            <w:color w:val="002060"/>
                          </w:rPr>
                          <w:t xml:space="preserve">　</w:t>
                        </w:r>
                        <w:r w:rsidR="00CB012B" w:rsidRPr="00F352C4">
                          <w:rPr>
                            <w:rFonts w:ascii="HGｺﾞｼｯｸE" w:eastAsia="HGｺﾞｼｯｸE" w:hAnsi="HGｺﾞｼｯｸE" w:hint="eastAsia"/>
                            <w:color w:val="002060"/>
                            <w:sz w:val="28"/>
                            <w:szCs w:val="28"/>
                          </w:rPr>
                          <w:t>がん医療連携</w:t>
                        </w:r>
                        <w:r w:rsidR="00CB012B" w:rsidRPr="00F352C4">
                          <w:rPr>
                            <w:rFonts w:ascii="HGｺﾞｼｯｸE" w:eastAsia="HGｺﾞｼｯｸE" w:hAnsi="HGｺﾞｼｯｸE"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  <w:r w:rsidR="00CB012B" w:rsidRPr="00F352C4">
                          <w:rPr>
                            <w:rFonts w:ascii="HGｺﾞｼｯｸE" w:eastAsia="HGｺﾞｼｯｸE" w:hAnsi="HGｺﾞｼｯｸE" w:hint="eastAsia"/>
                            <w:color w:val="002060"/>
                            <w:sz w:val="28"/>
                            <w:szCs w:val="28"/>
                          </w:rPr>
                          <w:t>歯科医院での処置</w:t>
                        </w:r>
                      </w:p>
                      <w:p w14:paraId="4FAD13D9" w14:textId="77777777" w:rsidR="00CB012B" w:rsidRDefault="00CB012B" w:rsidP="00CB012B">
                        <w:pPr>
                          <w:jc w:val="center"/>
                          <w:rPr>
                            <w:color w:val="002060"/>
                            <w:sz w:val="28"/>
                            <w:szCs w:val="28"/>
                          </w:rPr>
                        </w:pPr>
                      </w:p>
                      <w:p w14:paraId="3DDF4020" w14:textId="77777777" w:rsidR="00CB012B" w:rsidRPr="00E16AC3" w:rsidRDefault="00CB012B" w:rsidP="00CB012B">
                        <w:pPr>
                          <w:jc w:val="center"/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E16AC3">
                          <w:rPr>
                            <w:color w:val="002060"/>
                            <w:sz w:val="28"/>
                            <w:szCs w:val="28"/>
                          </w:rPr>
                          <w:br/>
                        </w:r>
                        <w:r w:rsidRPr="00E16AC3">
                          <w:rPr>
                            <w:rFonts w:hint="eastAsia"/>
                            <w:color w:val="002060"/>
                            <w:sz w:val="28"/>
                            <w:szCs w:val="28"/>
                          </w:rPr>
                          <w:t>開始</w:t>
                        </w:r>
                      </w:p>
                      <w:p w14:paraId="38ABF2BA" w14:textId="77777777" w:rsidR="00CB012B" w:rsidRPr="00E16AC3" w:rsidRDefault="00CB012B" w:rsidP="00CB012B">
                        <w:pPr>
                          <w:jc w:val="center"/>
                          <w:rPr>
                            <w:color w:val="0020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角丸四角形 9" o:spid="_x0000_s1030" style="position:absolute;left:33401;top:6223;width:33375;height:30226;visibility:visible;mso-wrap-style:square;v-text-anchor:top" arcsize="17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" fillcolor="white [3212]" strokecolor="#1f3763 [1604]" strokeweight="1pt">
                  <v:stroke joinstyle="miter"/>
                  <v:textbox>
                    <w:txbxContent>
                      <w:p w14:paraId="512EF700" w14:textId="57FB3F28" w:rsidR="00CB012B" w:rsidRPr="00A2215B" w:rsidRDefault="00CB012B" w:rsidP="00AF3EA5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◆　受診の際に当院からの書類を提出して下さい</w:t>
                        </w:r>
                      </w:p>
                      <w:p w14:paraId="6340373D" w14:textId="42232A96" w:rsidR="00CB012B" w:rsidRPr="00A2215B" w:rsidRDefault="00CB012B" w:rsidP="00AF3EA5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◆　必要な歯科処置、ケアを受けて下さい</w:t>
                        </w:r>
                      </w:p>
                      <w:p w14:paraId="5A25A23E" w14:textId="1F298FC2" w:rsidR="00CB012B" w:rsidRPr="00A2215B" w:rsidRDefault="00AF3EA5" w:rsidP="00AF3EA5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</w:t>
                        </w:r>
                        <w:r w:rsidR="002F2BA6"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・</w:t>
                        </w: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歯ブラシではとれない細菌の汚れの清掃</w:t>
                        </w:r>
                        <w:r w:rsidR="002F2BA6"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や、</w:t>
                        </w:r>
                      </w:p>
                      <w:p w14:paraId="1CEAEACE" w14:textId="462A18EB" w:rsidR="00AF3EA5" w:rsidRPr="00A2215B" w:rsidRDefault="00AF3EA5" w:rsidP="00AF3EA5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　</w:t>
                        </w: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適切な歯みがきの指導が中心です</w:t>
                        </w:r>
                      </w:p>
                      <w:p w14:paraId="52CA005E" w14:textId="03D31A30" w:rsidR="00AF3EA5" w:rsidRPr="00A2215B" w:rsidRDefault="00AF3EA5" w:rsidP="00AF3EA5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</w:t>
                        </w:r>
                        <w:r w:rsidR="002F2BA6"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・</w:t>
                        </w: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通常、1〜2回の処置で終了します</w:t>
                        </w:r>
                      </w:p>
                      <w:p w14:paraId="71D95ADD" w14:textId="580AD400" w:rsidR="00AF3EA5" w:rsidRPr="00A2215B" w:rsidRDefault="00AF3EA5" w:rsidP="00AF3EA5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</w:t>
                        </w:r>
                        <w:r w:rsidR="002F2BA6"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・</w:t>
                        </w: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保険適応</w:t>
                        </w:r>
                        <w:r w:rsidR="002F2BA6"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の</w:t>
                        </w: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範囲</w:t>
                        </w:r>
                        <w:r w:rsidR="002F2BA6"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の処置</w:t>
                        </w: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で</w:t>
                        </w:r>
                        <w:r w:rsidR="002F2BA6"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、ケアだけであれば</w:t>
                        </w:r>
                        <w:r w:rsidR="002F2BA6" w:rsidRPr="00A2215B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br/>
                          <w:t xml:space="preserve">　　</w:t>
                        </w:r>
                        <w:r w:rsidR="002F2BA6"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費用は</w:t>
                        </w: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3,000円程度です</w:t>
                        </w:r>
                      </w:p>
                      <w:p w14:paraId="680EBC77" w14:textId="3234D510" w:rsidR="00AF3EA5" w:rsidRPr="00A2215B" w:rsidRDefault="00AF3EA5" w:rsidP="00AF3EA5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　（他の処置により変わる可能性もあります）</w:t>
                        </w:r>
                      </w:p>
                      <w:p w14:paraId="35926E2A" w14:textId="5D691B29" w:rsidR="00CB012B" w:rsidRPr="00A2215B" w:rsidRDefault="00CB012B" w:rsidP="00AF3EA5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◆　</w:t>
                        </w:r>
                        <w:r w:rsidR="00AF3EA5"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処置が終わったら書類を受け取って下さい</w:t>
                        </w:r>
                      </w:p>
                    </w:txbxContent>
                  </v:textbox>
                </v:roundrect>
                <v:roundrect id="角丸四角形 10" o:spid="_x0000_s1031" style="position:absolute;top:17780;width:33401;height:145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" fillcolor="#fff2cc [663]" strokecolor="#1f3763 [1604]" strokeweight="1pt">
                  <v:stroke joinstyle="miter"/>
                  <v:textbox>
                    <w:txbxContent>
                      <w:p w14:paraId="6B70A108" w14:textId="5C2DF111" w:rsidR="00AF3EA5" w:rsidRPr="003465FF" w:rsidRDefault="00A2215B" w:rsidP="00A2215B">
                        <w:pPr>
                          <w:jc w:val="left"/>
                          <w:rPr>
                            <w:rFonts w:ascii="HGｺﾞｼｯｸE" w:eastAsia="HGｺﾞｼｯｸE" w:hAnsi="HGｺﾞｼｯｸE"/>
                            <w:color w:val="002060"/>
                            <w:sz w:val="28"/>
                            <w:szCs w:val="28"/>
                          </w:rPr>
                        </w:pPr>
                        <w:r w:rsidRPr="00A2215B">
                          <w:rPr>
                            <w:rFonts w:ascii="HGｺﾞｼｯｸE" w:eastAsia="HGｺﾞｼｯｸE" w:hAnsi="HGｺﾞｼｯｸE" w:hint="eastAsia"/>
                            <w:color w:val="002060"/>
                            <w:sz w:val="36"/>
                            <w:szCs w:val="36"/>
                          </w:rPr>
                          <w:t>③</w:t>
                        </w:r>
                        <w:r>
                          <w:rPr>
                            <w:rFonts w:ascii="HGｺﾞｼｯｸE" w:eastAsia="HGｺﾞｼｯｸE" w:hAnsi="HGｺﾞｼｯｸE" w:hint="eastAsia"/>
                            <w:color w:val="002060"/>
                            <w:sz w:val="28"/>
                            <w:szCs w:val="28"/>
                          </w:rPr>
                          <w:t xml:space="preserve">　</w:t>
                        </w:r>
                        <w:r w:rsidR="00AF3EA5" w:rsidRPr="00F352C4">
                          <w:rPr>
                            <w:rFonts w:ascii="HGｺﾞｼｯｸE" w:eastAsia="HGｺﾞｼｯｸE" w:hAnsi="HGｺﾞｼｯｸE" w:hint="eastAsia"/>
                            <w:color w:val="002060"/>
                            <w:sz w:val="28"/>
                            <w:szCs w:val="28"/>
                          </w:rPr>
                          <w:t>入院・治療</w:t>
                        </w:r>
                      </w:p>
                      <w:p w14:paraId="5ADEA0D2" w14:textId="77777777" w:rsidR="00AF3EA5" w:rsidRDefault="00AF3EA5" w:rsidP="00AF3EA5">
                        <w:pPr>
                          <w:jc w:val="center"/>
                          <w:rPr>
                            <w:color w:val="002060"/>
                            <w:sz w:val="28"/>
                            <w:szCs w:val="28"/>
                          </w:rPr>
                        </w:pPr>
                      </w:p>
                      <w:p w14:paraId="29CC8E4E" w14:textId="77777777" w:rsidR="00AF3EA5" w:rsidRPr="00E16AC3" w:rsidRDefault="00AF3EA5" w:rsidP="00AF3EA5">
                        <w:pPr>
                          <w:jc w:val="center"/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E16AC3">
                          <w:rPr>
                            <w:color w:val="002060"/>
                            <w:sz w:val="28"/>
                            <w:szCs w:val="28"/>
                          </w:rPr>
                          <w:br/>
                        </w:r>
                        <w:r w:rsidRPr="00E16AC3">
                          <w:rPr>
                            <w:rFonts w:hint="eastAsia"/>
                            <w:color w:val="002060"/>
                            <w:sz w:val="28"/>
                            <w:szCs w:val="28"/>
                          </w:rPr>
                          <w:t>開始</w:t>
                        </w:r>
                      </w:p>
                      <w:p w14:paraId="277BFD09" w14:textId="77777777" w:rsidR="00AF3EA5" w:rsidRPr="00E16AC3" w:rsidRDefault="00AF3EA5" w:rsidP="00AF3EA5">
                        <w:pPr>
                          <w:jc w:val="center"/>
                          <w:rPr>
                            <w:color w:val="0020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角丸四角形 11" o:spid="_x0000_s1032" style="position:absolute;top:22860;width:33401;height:13563;visibility:visible;mso-wrap-style:square;v-text-anchor:top" arcsize="17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" fillcolor="white [3212]" strokecolor="#1f3763 [1604]" strokeweight="1pt">
                  <v:stroke joinstyle="miter"/>
                  <v:textbox>
                    <w:txbxContent>
                      <w:p w14:paraId="579CBA84" w14:textId="27E4438D" w:rsidR="00A2215B" w:rsidRDefault="00AF3EA5" w:rsidP="00E733CB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◆　連携歯科医院で受け取った書類を</w:t>
                        </w:r>
                        <w:r w:rsidR="00A1297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、入院時に</w:t>
                        </w:r>
                      </w:p>
                      <w:p w14:paraId="559E0A7C" w14:textId="1220D1DF" w:rsidR="00AF3EA5" w:rsidRPr="00A2215B" w:rsidRDefault="00A2215B" w:rsidP="00E733CB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　</w:t>
                        </w:r>
                        <w:r w:rsidR="00AF3EA5"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提出して下さい</w:t>
                        </w:r>
                      </w:p>
                      <w:p w14:paraId="102011A3" w14:textId="77777777" w:rsidR="00A2215B" w:rsidRDefault="00AF3EA5" w:rsidP="00E733CB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◆　歯科医院からの情報を、入院中の口腔ケアに</w:t>
                        </w:r>
                      </w:p>
                      <w:p w14:paraId="441DECC8" w14:textId="7B00300A" w:rsidR="00AF3EA5" w:rsidRPr="00A2215B" w:rsidRDefault="00A2215B" w:rsidP="00E733CB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　</w:t>
                        </w:r>
                        <w:r w:rsidR="00A1297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看護師が</w:t>
                        </w:r>
                        <w:r w:rsidR="00AF3EA5"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活用します</w:t>
                        </w:r>
                      </w:p>
                      <w:p w14:paraId="7D121E60" w14:textId="4B119889" w:rsidR="00AF3EA5" w:rsidRPr="00A2215B" w:rsidRDefault="00AF3EA5" w:rsidP="00E733CB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A221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◆　電話等で予約してから受診して下さい</w:t>
                        </w:r>
                      </w:p>
                      <w:p w14:paraId="3B24378B" w14:textId="77777777" w:rsidR="00AF3EA5" w:rsidRPr="00A2215B" w:rsidRDefault="00AF3EA5" w:rsidP="00E733CB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 w:rsidR="00E16AC3" w:rsidRPr="003C3F8B">
        <w:rPr>
          <w:rFonts w:ascii="HG丸ｺﾞｼｯｸM-PRO" w:eastAsia="HG丸ｺﾞｼｯｸM-PRO" w:hAnsi="HG丸ｺﾞｼｯｸM-PRO" w:hint="eastAsia"/>
          <w:color w:val="002060"/>
          <w:sz w:val="32"/>
          <w:szCs w:val="32"/>
        </w:rPr>
        <w:t>お近くの「がん医療連携</w:t>
      </w:r>
      <w:r w:rsidR="00A75F61" w:rsidRPr="003C3F8B">
        <w:rPr>
          <w:rFonts w:ascii="HG丸ｺﾞｼｯｸM-PRO" w:eastAsia="HG丸ｺﾞｼｯｸM-PRO" w:hAnsi="HG丸ｺﾞｼｯｸM-PRO"/>
          <w:color w:val="002060"/>
          <w:sz w:val="32"/>
          <w:szCs w:val="32"/>
        </w:rPr>
        <w:t xml:space="preserve"> </w:t>
      </w:r>
      <w:r w:rsidR="00E16AC3" w:rsidRPr="003C3F8B">
        <w:rPr>
          <w:rFonts w:ascii="HG丸ｺﾞｼｯｸM-PRO" w:eastAsia="HG丸ｺﾞｼｯｸM-PRO" w:hAnsi="HG丸ｺﾞｼｯｸM-PRO" w:hint="eastAsia"/>
          <w:color w:val="002060"/>
          <w:sz w:val="32"/>
          <w:szCs w:val="32"/>
        </w:rPr>
        <w:t>歯科医院」を紹介しています</w:t>
      </w:r>
      <w:r w:rsidR="009377DE" w:rsidRPr="003C3F8B">
        <w:rPr>
          <w:rFonts w:ascii="HG丸ｺﾞｼｯｸM-PRO" w:eastAsia="HG丸ｺﾞｼｯｸM-PRO" w:hAnsi="HG丸ｺﾞｼｯｸM-PRO" w:hint="eastAsia"/>
          <w:color w:val="002060"/>
          <w:sz w:val="32"/>
          <w:szCs w:val="32"/>
        </w:rPr>
        <w:t>。</w:t>
      </w:r>
    </w:p>
    <w:p w14:paraId="50CFD4E5" w14:textId="77777777" w:rsidR="005039DC" w:rsidRDefault="005039DC" w:rsidP="005039DC">
      <w:pPr>
        <w:jc w:val="center"/>
        <w:rPr>
          <w:rFonts w:ascii="HG丸ｺﾞｼｯｸM-PRO" w:eastAsia="HG丸ｺﾞｼｯｸM-PRO" w:hAnsi="HG丸ｺﾞｼｯｸM-PRO"/>
          <w:color w:val="002060"/>
          <w:sz w:val="20"/>
          <w:szCs w:val="20"/>
        </w:rPr>
      </w:pPr>
    </w:p>
    <w:p w14:paraId="51171F89" w14:textId="2461A3A6" w:rsidR="005039DC" w:rsidRPr="005039DC" w:rsidRDefault="005039DC" w:rsidP="005039DC">
      <w:pPr>
        <w:jc w:val="center"/>
      </w:pPr>
      <w:r w:rsidRPr="005039DC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一般社団法人</w:t>
      </w:r>
      <w:r>
        <w:rPr>
          <w:rFonts w:ascii="HG丸ｺﾞｼｯｸM-PRO" w:eastAsia="HG丸ｺﾞｼｯｸM-PRO" w:hAnsi="HG丸ｺﾞｼｯｸM-PRO" w:hint="eastAsia"/>
          <w:color w:val="002060"/>
        </w:rPr>
        <w:t>静岡県</w:t>
      </w:r>
      <w:r w:rsidRPr="005039DC">
        <w:rPr>
          <w:rFonts w:ascii="HG丸ｺﾞｼｯｸM-PRO" w:eastAsia="HG丸ｺﾞｼｯｸM-PRO" w:hAnsi="HG丸ｺﾞｼｯｸM-PRO" w:hint="eastAsia"/>
          <w:color w:val="002060"/>
        </w:rPr>
        <w:t>歯科医師会</w:t>
      </w:r>
    </w:p>
    <w:sectPr w:rsidR="005039DC" w:rsidRPr="005039DC" w:rsidSect="005039DC">
      <w:pgSz w:w="11900" w:h="16840"/>
      <w:pgMar w:top="567" w:right="1134" w:bottom="567" w:left="1134" w:header="851" w:footer="992" w:gutter="0"/>
      <w:cols w:space="425"/>
      <w:docGrid w:type="linesAndChars" w:linePitch="327" w:charSpace="-4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FPMaruGothic-SB">
    <w:altName w:val="ＭＳ ゴシック"/>
    <w:charset w:val="80"/>
    <w:family w:val="auto"/>
    <w:pitch w:val="variable"/>
    <w:sig w:usb0="00000000" w:usb1="08070000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656"/>
    <w:multiLevelType w:val="hybridMultilevel"/>
    <w:tmpl w:val="378ECF52"/>
    <w:lvl w:ilvl="0" w:tplc="253A69B8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B512D02"/>
    <w:multiLevelType w:val="hybridMultilevel"/>
    <w:tmpl w:val="EEA0368E"/>
    <w:lvl w:ilvl="0" w:tplc="7CAC44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C052C79"/>
    <w:multiLevelType w:val="hybridMultilevel"/>
    <w:tmpl w:val="AD96D90E"/>
    <w:lvl w:ilvl="0" w:tplc="9AE4AC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2E22379"/>
    <w:multiLevelType w:val="hybridMultilevel"/>
    <w:tmpl w:val="4AB2E0F0"/>
    <w:lvl w:ilvl="0" w:tplc="F5EC0D4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219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CF"/>
    <w:rsid w:val="00062694"/>
    <w:rsid w:val="000C2230"/>
    <w:rsid w:val="00236CAA"/>
    <w:rsid w:val="002F2A2D"/>
    <w:rsid w:val="002F2BA6"/>
    <w:rsid w:val="003465FF"/>
    <w:rsid w:val="00364555"/>
    <w:rsid w:val="00364612"/>
    <w:rsid w:val="003C3F8B"/>
    <w:rsid w:val="003F5840"/>
    <w:rsid w:val="00483CBE"/>
    <w:rsid w:val="004E73D8"/>
    <w:rsid w:val="005039DC"/>
    <w:rsid w:val="005C41B6"/>
    <w:rsid w:val="006D64F9"/>
    <w:rsid w:val="008116AC"/>
    <w:rsid w:val="00836148"/>
    <w:rsid w:val="008D121C"/>
    <w:rsid w:val="009377DE"/>
    <w:rsid w:val="009465AF"/>
    <w:rsid w:val="00954B32"/>
    <w:rsid w:val="00997B32"/>
    <w:rsid w:val="00A1297A"/>
    <w:rsid w:val="00A1538A"/>
    <w:rsid w:val="00A2215B"/>
    <w:rsid w:val="00A75F61"/>
    <w:rsid w:val="00A90A8E"/>
    <w:rsid w:val="00AF3EA5"/>
    <w:rsid w:val="00B45683"/>
    <w:rsid w:val="00B56552"/>
    <w:rsid w:val="00BB3A4B"/>
    <w:rsid w:val="00C029CF"/>
    <w:rsid w:val="00CB012B"/>
    <w:rsid w:val="00CB2C07"/>
    <w:rsid w:val="00D55620"/>
    <w:rsid w:val="00E13932"/>
    <w:rsid w:val="00E16AC3"/>
    <w:rsid w:val="00E4721B"/>
    <w:rsid w:val="00E64692"/>
    <w:rsid w:val="00E733CB"/>
    <w:rsid w:val="00E97A36"/>
    <w:rsid w:val="00F00B44"/>
    <w:rsid w:val="00F021A7"/>
    <w:rsid w:val="00F352C4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D432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5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仁之 大内</dc:creator>
  <cp:keywords/>
  <dc:description/>
  <cp:lastModifiedBy>j005</cp:lastModifiedBy>
  <cp:revision>9</cp:revision>
  <cp:lastPrinted>2017-07-03T13:14:00Z</cp:lastPrinted>
  <dcterms:created xsi:type="dcterms:W3CDTF">2016-11-11T08:48:00Z</dcterms:created>
  <dcterms:modified xsi:type="dcterms:W3CDTF">2018-04-05T08:40:00Z</dcterms:modified>
</cp:coreProperties>
</file>